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0E" w:rsidRPr="009A7F84" w:rsidRDefault="00994283" w:rsidP="009A7F84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73280E" w:rsidRPr="009A7F84">
        <w:rPr>
          <w:rFonts w:ascii="Times New Roman" w:hAnsi="Times New Roman"/>
          <w:b/>
        </w:rPr>
        <w:t>Утверждаю</w:t>
      </w:r>
    </w:p>
    <w:p w:rsidR="0073280E" w:rsidRPr="009A7F84" w:rsidRDefault="0073280E" w:rsidP="009A7F84">
      <w:pPr>
        <w:spacing w:after="0"/>
        <w:jc w:val="right"/>
        <w:rPr>
          <w:rFonts w:ascii="Times New Roman" w:hAnsi="Times New Roman"/>
          <w:b/>
        </w:rPr>
      </w:pPr>
      <w:r w:rsidRPr="009A7F84">
        <w:rPr>
          <w:rFonts w:ascii="Times New Roman" w:hAnsi="Times New Roman"/>
          <w:b/>
        </w:rPr>
        <w:t>Директор С.С. Эрнст _______</w:t>
      </w:r>
    </w:p>
    <w:p w:rsidR="0073280E" w:rsidRDefault="0073280E" w:rsidP="009A7F84">
      <w:pPr>
        <w:spacing w:after="0"/>
        <w:jc w:val="right"/>
        <w:rPr>
          <w:rFonts w:ascii="Times New Roman" w:hAnsi="Times New Roman"/>
          <w:b/>
        </w:rPr>
      </w:pPr>
      <w:r w:rsidRPr="009A7F84">
        <w:rPr>
          <w:rFonts w:ascii="Times New Roman" w:hAnsi="Times New Roman"/>
          <w:b/>
        </w:rPr>
        <w:t>_________________________</w:t>
      </w:r>
    </w:p>
    <w:p w:rsidR="0073280E" w:rsidRPr="009A7F84" w:rsidRDefault="0073280E" w:rsidP="009A7F84">
      <w:pPr>
        <w:spacing w:after="0"/>
        <w:jc w:val="right"/>
        <w:rPr>
          <w:rFonts w:ascii="Times New Roman" w:hAnsi="Times New Roman"/>
          <w:b/>
        </w:rPr>
      </w:pPr>
    </w:p>
    <w:p w:rsidR="0073280E" w:rsidRDefault="0073280E" w:rsidP="009A7F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курсовой подготовке </w:t>
      </w:r>
      <w:r w:rsidRPr="009A7F84">
        <w:rPr>
          <w:rFonts w:ascii="Times New Roman" w:hAnsi="Times New Roman"/>
          <w:b/>
          <w:sz w:val="28"/>
          <w:szCs w:val="28"/>
        </w:rPr>
        <w:t xml:space="preserve">педагогических работников МОУ </w:t>
      </w:r>
      <w:proofErr w:type="spellStart"/>
      <w:r w:rsidRPr="009A7F84">
        <w:rPr>
          <w:rFonts w:ascii="Times New Roman" w:hAnsi="Times New Roman"/>
          <w:b/>
          <w:sz w:val="28"/>
          <w:szCs w:val="28"/>
        </w:rPr>
        <w:t>Карабихская</w:t>
      </w:r>
      <w:proofErr w:type="spellEnd"/>
      <w:r w:rsidRPr="009A7F84">
        <w:rPr>
          <w:rFonts w:ascii="Times New Roman" w:hAnsi="Times New Roman"/>
          <w:b/>
          <w:sz w:val="28"/>
          <w:szCs w:val="28"/>
        </w:rPr>
        <w:t xml:space="preserve"> ОШ ЯМР </w:t>
      </w:r>
    </w:p>
    <w:p w:rsidR="0073280E" w:rsidRPr="00EC068A" w:rsidRDefault="0073280E" w:rsidP="009A7F8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068A">
        <w:rPr>
          <w:rFonts w:ascii="Times New Roman" w:hAnsi="Times New Roman"/>
          <w:b/>
          <w:sz w:val="28"/>
          <w:szCs w:val="28"/>
          <w:u w:val="single"/>
        </w:rPr>
        <w:t xml:space="preserve">на </w:t>
      </w:r>
      <w:r w:rsidR="00BA67CF">
        <w:rPr>
          <w:rFonts w:ascii="Times New Roman" w:hAnsi="Times New Roman"/>
          <w:b/>
          <w:sz w:val="28"/>
          <w:szCs w:val="28"/>
          <w:u w:val="single"/>
        </w:rPr>
        <w:t>1</w:t>
      </w:r>
      <w:r w:rsidR="00915AFB">
        <w:rPr>
          <w:rFonts w:ascii="Times New Roman" w:hAnsi="Times New Roman"/>
          <w:b/>
          <w:sz w:val="28"/>
          <w:szCs w:val="28"/>
          <w:u w:val="single"/>
        </w:rPr>
        <w:t>6</w:t>
      </w:r>
      <w:r w:rsidRPr="00EC068A">
        <w:rPr>
          <w:rFonts w:ascii="Times New Roman" w:hAnsi="Times New Roman"/>
          <w:b/>
          <w:sz w:val="28"/>
          <w:szCs w:val="28"/>
          <w:u w:val="single"/>
        </w:rPr>
        <w:t>.</w:t>
      </w:r>
      <w:r w:rsidR="00A5109F">
        <w:rPr>
          <w:rFonts w:ascii="Times New Roman" w:hAnsi="Times New Roman"/>
          <w:b/>
          <w:sz w:val="28"/>
          <w:szCs w:val="28"/>
          <w:u w:val="single"/>
        </w:rPr>
        <w:t>1</w:t>
      </w:r>
      <w:r w:rsidR="00BA67CF">
        <w:rPr>
          <w:rFonts w:ascii="Times New Roman" w:hAnsi="Times New Roman"/>
          <w:b/>
          <w:sz w:val="28"/>
          <w:szCs w:val="28"/>
          <w:u w:val="single"/>
        </w:rPr>
        <w:t>1</w:t>
      </w:r>
      <w:r w:rsidRPr="00EC068A">
        <w:rPr>
          <w:rFonts w:ascii="Times New Roman" w:hAnsi="Times New Roman"/>
          <w:b/>
          <w:sz w:val="28"/>
          <w:szCs w:val="28"/>
          <w:u w:val="single"/>
        </w:rPr>
        <w:t>.20</w:t>
      </w:r>
      <w:r w:rsidR="00BA67CF">
        <w:rPr>
          <w:rFonts w:ascii="Times New Roman" w:hAnsi="Times New Roman"/>
          <w:b/>
          <w:sz w:val="28"/>
          <w:szCs w:val="28"/>
          <w:u w:val="single"/>
        </w:rPr>
        <w:t>2</w:t>
      </w:r>
      <w:r w:rsidR="00004193">
        <w:rPr>
          <w:rFonts w:ascii="Times New Roman" w:hAnsi="Times New Roman"/>
          <w:b/>
          <w:sz w:val="28"/>
          <w:szCs w:val="28"/>
          <w:u w:val="single"/>
        </w:rPr>
        <w:t>1</w:t>
      </w:r>
      <w:r w:rsidRPr="00EC068A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tbl>
      <w:tblPr>
        <w:tblW w:w="15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9"/>
        <w:gridCol w:w="1560"/>
        <w:gridCol w:w="564"/>
        <w:gridCol w:w="567"/>
        <w:gridCol w:w="851"/>
        <w:gridCol w:w="567"/>
        <w:gridCol w:w="1418"/>
        <w:gridCol w:w="2270"/>
        <w:gridCol w:w="1989"/>
        <w:gridCol w:w="1845"/>
        <w:gridCol w:w="1845"/>
        <w:gridCol w:w="1845"/>
      </w:tblGrid>
      <w:tr w:rsidR="008A5C2F" w:rsidRPr="00483792" w:rsidTr="00915AFB">
        <w:trPr>
          <w:cantSplit/>
          <w:trHeight w:val="1490"/>
          <w:tblHeader/>
        </w:trPr>
        <w:tc>
          <w:tcPr>
            <w:tcW w:w="419" w:type="dxa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-249" w:right="33" w:firstLine="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792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60" w:type="dxa"/>
            <w:vAlign w:val="center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792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564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792">
              <w:rPr>
                <w:rFonts w:ascii="Times New Roman" w:hAnsi="Times New Roman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567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792"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851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792">
              <w:rPr>
                <w:rFonts w:ascii="Times New Roman" w:hAnsi="Times New Roman"/>
                <w:b/>
                <w:bCs/>
                <w:sz w:val="20"/>
                <w:szCs w:val="20"/>
              </w:rPr>
              <w:t>Дата аттестации</w:t>
            </w:r>
          </w:p>
        </w:tc>
        <w:tc>
          <w:tcPr>
            <w:tcW w:w="567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792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792"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270" w:type="dxa"/>
            <w:vMerge w:val="restart"/>
            <w:vAlign w:val="center"/>
          </w:tcPr>
          <w:p w:rsidR="008A5C2F" w:rsidRPr="00483792" w:rsidRDefault="008A5C2F" w:rsidP="008A5C2F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792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9" w:type="dxa"/>
            <w:vMerge w:val="restart"/>
            <w:vAlign w:val="center"/>
          </w:tcPr>
          <w:p w:rsidR="008A5C2F" w:rsidRPr="00483792" w:rsidRDefault="008A5C2F" w:rsidP="008A5C2F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845" w:type="dxa"/>
            <w:vMerge w:val="restart"/>
            <w:vAlign w:val="center"/>
          </w:tcPr>
          <w:p w:rsidR="008A5C2F" w:rsidRPr="008A5C2F" w:rsidRDefault="008A5C2F" w:rsidP="008A5C2F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845" w:type="dxa"/>
            <w:vMerge w:val="restart"/>
            <w:vAlign w:val="center"/>
          </w:tcPr>
          <w:p w:rsidR="008A5C2F" w:rsidRDefault="008A5C2F" w:rsidP="008A5C2F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845" w:type="dxa"/>
            <w:vMerge w:val="restart"/>
            <w:vAlign w:val="center"/>
          </w:tcPr>
          <w:p w:rsidR="008A5C2F" w:rsidRDefault="008A5C2F" w:rsidP="008A5C2F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</w:tr>
      <w:tr w:rsidR="008A5C2F" w:rsidRPr="00483792" w:rsidTr="00915AFB">
        <w:trPr>
          <w:cantSplit/>
          <w:trHeight w:val="202"/>
          <w:tblHeader/>
        </w:trPr>
        <w:tc>
          <w:tcPr>
            <w:tcW w:w="419" w:type="dxa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-249" w:right="33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7" w:type="dxa"/>
            <w:gridSpan w:val="6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792">
              <w:rPr>
                <w:rFonts w:ascii="Times New Roman" w:hAnsi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270" w:type="dxa"/>
            <w:vMerge/>
          </w:tcPr>
          <w:p w:rsidR="008A5C2F" w:rsidRPr="00483792" w:rsidRDefault="008A5C2F" w:rsidP="001A7133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:rsidR="008A5C2F" w:rsidRPr="00483792" w:rsidRDefault="008A5C2F" w:rsidP="001A7133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A5C2F" w:rsidRPr="00483792" w:rsidRDefault="008A5C2F" w:rsidP="001A7133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A5C2F" w:rsidRPr="00483792" w:rsidRDefault="008A5C2F" w:rsidP="001A7133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A5C2F" w:rsidRPr="00483792" w:rsidRDefault="008A5C2F" w:rsidP="001A7133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70910" w:rsidRPr="00483792" w:rsidTr="008A5C2F">
        <w:trPr>
          <w:cantSplit/>
          <w:trHeight w:val="1134"/>
        </w:trPr>
        <w:tc>
          <w:tcPr>
            <w:tcW w:w="419" w:type="dxa"/>
            <w:vAlign w:val="center"/>
          </w:tcPr>
          <w:p w:rsidR="00570910" w:rsidRPr="00483792" w:rsidRDefault="00570910" w:rsidP="00570910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33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70910" w:rsidRPr="00483792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Эрнст Светлана Сергеевна</w:t>
            </w:r>
          </w:p>
        </w:tc>
        <w:tc>
          <w:tcPr>
            <w:tcW w:w="564" w:type="dxa"/>
            <w:textDirection w:val="btLr"/>
            <w:vAlign w:val="center"/>
          </w:tcPr>
          <w:p w:rsidR="00570910" w:rsidRPr="00483792" w:rsidRDefault="00570910" w:rsidP="005709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04.02.1963</w:t>
            </w:r>
          </w:p>
        </w:tc>
        <w:tc>
          <w:tcPr>
            <w:tcW w:w="567" w:type="dxa"/>
            <w:textDirection w:val="btLr"/>
            <w:vAlign w:val="center"/>
          </w:tcPr>
          <w:p w:rsidR="00570910" w:rsidRPr="00483792" w:rsidRDefault="00570910" w:rsidP="005709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851" w:type="dxa"/>
            <w:textDirection w:val="btLr"/>
            <w:vAlign w:val="center"/>
          </w:tcPr>
          <w:p w:rsidR="00570910" w:rsidRPr="00483792" w:rsidRDefault="00570910" w:rsidP="005709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483792">
              <w:rPr>
                <w:rFonts w:ascii="Times New Roman" w:hAnsi="Times New Roman"/>
                <w:sz w:val="20"/>
                <w:szCs w:val="20"/>
              </w:rPr>
              <w:t>.11.201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570910" w:rsidRPr="00483792" w:rsidRDefault="00570910" w:rsidP="005709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570910" w:rsidRPr="00483792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70" w:type="dxa"/>
          </w:tcPr>
          <w:p w:rsidR="00570910" w:rsidRPr="00483792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058">
              <w:rPr>
                <w:rFonts w:ascii="Times New Roman" w:hAnsi="Times New Roman"/>
                <w:sz w:val="20"/>
                <w:szCs w:val="20"/>
              </w:rPr>
              <w:t>ППК «Реализация адаптированных основных общеобразовательных программ для детей с ограниченными возможностями здоровья, умственной отсталостью»</w:t>
            </w:r>
            <w:r>
              <w:rPr>
                <w:rFonts w:ascii="Times New Roman" w:hAnsi="Times New Roman"/>
                <w:sz w:val="20"/>
                <w:szCs w:val="20"/>
              </w:rPr>
              <w:t>, 72 часа</w:t>
            </w:r>
          </w:p>
        </w:tc>
        <w:tc>
          <w:tcPr>
            <w:tcW w:w="1989" w:type="dxa"/>
          </w:tcPr>
          <w:p w:rsidR="00570910" w:rsidRPr="00483792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570910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ППК </w:t>
            </w:r>
            <w:r w:rsidRPr="00EF6F76">
              <w:rPr>
                <w:rFonts w:ascii="Times New Roman" w:hAnsi="Times New Roman"/>
                <w:sz w:val="20"/>
                <w:szCs w:val="20"/>
              </w:rPr>
              <w:t>«Оказание первой помощи»,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18 час.</w:t>
            </w:r>
          </w:p>
          <w:p w:rsidR="00570910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ППК «Охрана труда», 40 час.</w:t>
            </w:r>
          </w:p>
          <w:p w:rsidR="00570910" w:rsidRPr="00483792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«Обучение в области гражданской обороны и защиты от чрезвычайных ситуаций», 16 час.</w:t>
            </w:r>
          </w:p>
        </w:tc>
        <w:tc>
          <w:tcPr>
            <w:tcW w:w="1845" w:type="dxa"/>
          </w:tcPr>
          <w:p w:rsidR="00570910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570910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C60" w:rsidRPr="00483792" w:rsidTr="008A5C2F">
        <w:trPr>
          <w:cantSplit/>
          <w:trHeight w:val="1134"/>
        </w:trPr>
        <w:tc>
          <w:tcPr>
            <w:tcW w:w="419" w:type="dxa"/>
            <w:vAlign w:val="center"/>
          </w:tcPr>
          <w:p w:rsidR="007F5C60" w:rsidRPr="00483792" w:rsidRDefault="007F5C60" w:rsidP="007F5C60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33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F5C60" w:rsidRDefault="007F5C60" w:rsidP="007F5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Левина Ирина Константиновна</w:t>
            </w:r>
          </w:p>
          <w:p w:rsidR="00915AFB" w:rsidRDefault="00915AFB" w:rsidP="007F5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AFB" w:rsidRPr="00483792" w:rsidRDefault="00915AFB" w:rsidP="007F5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 в 2020 году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«Менеджмент в общем образовании», 280 час.</w:t>
            </w:r>
          </w:p>
        </w:tc>
        <w:tc>
          <w:tcPr>
            <w:tcW w:w="564" w:type="dxa"/>
            <w:textDirection w:val="btLr"/>
            <w:vAlign w:val="center"/>
          </w:tcPr>
          <w:p w:rsidR="007F5C60" w:rsidRPr="00483792" w:rsidRDefault="007F5C60" w:rsidP="007F5C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26.12.1962</w:t>
            </w:r>
          </w:p>
        </w:tc>
        <w:tc>
          <w:tcPr>
            <w:tcW w:w="567" w:type="dxa"/>
            <w:textDirection w:val="btLr"/>
            <w:vAlign w:val="center"/>
          </w:tcPr>
          <w:p w:rsidR="007F5C60" w:rsidRPr="00483792" w:rsidRDefault="007F5C60" w:rsidP="007F5C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extDirection w:val="btLr"/>
            <w:vAlign w:val="center"/>
          </w:tcPr>
          <w:p w:rsidR="007F5C60" w:rsidRPr="00483792" w:rsidRDefault="007F5C60" w:rsidP="007F5C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30.12.2016</w:t>
            </w:r>
          </w:p>
        </w:tc>
        <w:tc>
          <w:tcPr>
            <w:tcW w:w="567" w:type="dxa"/>
            <w:textDirection w:val="btLr"/>
            <w:vAlign w:val="center"/>
          </w:tcPr>
          <w:p w:rsidR="007F5C60" w:rsidRPr="00483792" w:rsidRDefault="007F5C60" w:rsidP="007F5C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7F5C60" w:rsidRPr="00483792" w:rsidRDefault="007F5C60" w:rsidP="007F5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  <w:r>
              <w:rPr>
                <w:rFonts w:ascii="Times New Roman" w:hAnsi="Times New Roman"/>
                <w:sz w:val="20"/>
                <w:szCs w:val="20"/>
              </w:rPr>
              <w:t>, заместитель директора по УВР</w:t>
            </w:r>
          </w:p>
        </w:tc>
        <w:tc>
          <w:tcPr>
            <w:tcW w:w="2270" w:type="dxa"/>
          </w:tcPr>
          <w:p w:rsidR="007F5C60" w:rsidRPr="00FE0058" w:rsidRDefault="007F5C60" w:rsidP="007F5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058">
              <w:rPr>
                <w:rFonts w:ascii="Times New Roman" w:hAnsi="Times New Roman"/>
                <w:sz w:val="20"/>
                <w:szCs w:val="20"/>
              </w:rPr>
              <w:t>ППК «Реализация адаптированных основных общеобразовательных программ для детей с ограниченными возможностями здоровья, умственной отсталостью»</w:t>
            </w:r>
            <w:r>
              <w:rPr>
                <w:rFonts w:ascii="Times New Roman" w:hAnsi="Times New Roman"/>
                <w:sz w:val="20"/>
                <w:szCs w:val="20"/>
              </w:rPr>
              <w:t>, 72 часа</w:t>
            </w:r>
          </w:p>
        </w:tc>
        <w:tc>
          <w:tcPr>
            <w:tcW w:w="1989" w:type="dxa"/>
          </w:tcPr>
          <w:p w:rsidR="007F5C60" w:rsidRPr="00FE0058" w:rsidRDefault="007F5C60" w:rsidP="007F5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7F5C60" w:rsidRPr="00FE0058" w:rsidRDefault="007F5C60" w:rsidP="007F5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ППК </w:t>
            </w:r>
            <w:r w:rsidRPr="00EF6F76">
              <w:rPr>
                <w:rFonts w:ascii="Times New Roman" w:hAnsi="Times New Roman"/>
                <w:sz w:val="20"/>
                <w:szCs w:val="20"/>
              </w:rPr>
              <w:t>«Оказание первой помощи»,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18 час</w:t>
            </w:r>
          </w:p>
        </w:tc>
        <w:tc>
          <w:tcPr>
            <w:tcW w:w="1845" w:type="dxa"/>
          </w:tcPr>
          <w:p w:rsidR="007F5C60" w:rsidRDefault="007F5C60" w:rsidP="007F5C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ППК «Цифровая образовательная среда: новые компетенции педагога», 48 час</w:t>
            </w:r>
          </w:p>
          <w:p w:rsidR="004D0081" w:rsidRDefault="007F5C60" w:rsidP="007F5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ППК «Персонализация образования в условиях цифровой трансформации в обществе», 144 час.</w:t>
            </w:r>
          </w:p>
          <w:p w:rsidR="007F5C60" w:rsidRPr="00FE0058" w:rsidRDefault="007F5C60" w:rsidP="00915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ДПП «Организация и контроль качества образовательной деятельности в ОО», 72 час.</w:t>
            </w:r>
          </w:p>
        </w:tc>
        <w:tc>
          <w:tcPr>
            <w:tcW w:w="1845" w:type="dxa"/>
          </w:tcPr>
          <w:p w:rsidR="007F5C60" w:rsidRDefault="007F5C60" w:rsidP="007F5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ПП «Физика: теория и методика преподавания в образовательной организации», </w:t>
            </w:r>
          </w:p>
          <w:p w:rsidR="004D0081" w:rsidRDefault="004D0081" w:rsidP="007F5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0081" w:rsidRPr="00FE0058" w:rsidRDefault="004D0081" w:rsidP="007F5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ППК «Учительский тайм-менеджмент», </w:t>
            </w:r>
          </w:p>
        </w:tc>
      </w:tr>
      <w:tr w:rsidR="00570910" w:rsidRPr="00483792" w:rsidTr="008A5C2F">
        <w:trPr>
          <w:cantSplit/>
          <w:trHeight w:val="1134"/>
        </w:trPr>
        <w:tc>
          <w:tcPr>
            <w:tcW w:w="419" w:type="dxa"/>
            <w:vAlign w:val="center"/>
          </w:tcPr>
          <w:p w:rsidR="00570910" w:rsidRPr="00483792" w:rsidRDefault="00570910" w:rsidP="00570910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33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70910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Эрнст Кристина Юрьевна</w:t>
            </w:r>
          </w:p>
          <w:p w:rsidR="00915AFB" w:rsidRDefault="00915AFB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AFB" w:rsidRPr="00483792" w:rsidRDefault="00915AFB" w:rsidP="00C07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 в 20</w:t>
            </w:r>
            <w:r w:rsidR="00C07AB7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 «Менеджмент в общем образовании», </w:t>
            </w:r>
            <w:r w:rsidR="00C07AB7">
              <w:rPr>
                <w:rFonts w:ascii="Times New Roman" w:hAnsi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>0 час.</w:t>
            </w:r>
          </w:p>
        </w:tc>
        <w:tc>
          <w:tcPr>
            <w:tcW w:w="564" w:type="dxa"/>
            <w:textDirection w:val="btLr"/>
            <w:vAlign w:val="center"/>
          </w:tcPr>
          <w:p w:rsidR="00570910" w:rsidRPr="00483792" w:rsidRDefault="00570910" w:rsidP="005709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23.07.1991</w:t>
            </w:r>
          </w:p>
        </w:tc>
        <w:tc>
          <w:tcPr>
            <w:tcW w:w="567" w:type="dxa"/>
            <w:textDirection w:val="btLr"/>
            <w:vAlign w:val="center"/>
          </w:tcPr>
          <w:p w:rsidR="00570910" w:rsidRPr="00483792" w:rsidRDefault="00570910" w:rsidP="005709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extDirection w:val="btLr"/>
            <w:vAlign w:val="center"/>
          </w:tcPr>
          <w:p w:rsidR="00570910" w:rsidRPr="00483792" w:rsidRDefault="00570910" w:rsidP="005709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25.12.20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extDirection w:val="btLr"/>
            <w:vAlign w:val="center"/>
          </w:tcPr>
          <w:p w:rsidR="00570910" w:rsidRPr="00483792" w:rsidRDefault="00570910" w:rsidP="005709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570910" w:rsidRPr="00483792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УВР, </w:t>
            </w:r>
            <w:r w:rsidRPr="00483792">
              <w:rPr>
                <w:rFonts w:ascii="Times New Roman" w:hAnsi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2270" w:type="dxa"/>
          </w:tcPr>
          <w:p w:rsidR="00570910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058">
              <w:rPr>
                <w:rFonts w:ascii="Times New Roman" w:hAnsi="Times New Roman"/>
                <w:sz w:val="20"/>
                <w:szCs w:val="20"/>
              </w:rPr>
              <w:t>ППК «Реализация адаптированных основных общеобразовательных программ для детей с ограниченными возможностями здоровья, умственной отсталостью»</w:t>
            </w:r>
            <w:r>
              <w:rPr>
                <w:rFonts w:ascii="Times New Roman" w:hAnsi="Times New Roman"/>
                <w:sz w:val="20"/>
                <w:szCs w:val="20"/>
              </w:rPr>
              <w:t>, 72 часа</w:t>
            </w:r>
          </w:p>
          <w:p w:rsidR="00570910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636">
              <w:rPr>
                <w:rFonts w:ascii="Times New Roman" w:hAnsi="Times New Roman"/>
                <w:sz w:val="20"/>
                <w:szCs w:val="20"/>
              </w:rPr>
              <w:t>ППК ««Профилактика межэтнических конфликтов через гармонизацию межнациональных отношений в поликультурной образовательной среде»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D1636">
              <w:rPr>
                <w:rFonts w:ascii="Times New Roman" w:hAnsi="Times New Roman"/>
                <w:sz w:val="20"/>
                <w:szCs w:val="20"/>
              </w:rPr>
              <w:t xml:space="preserve"> 72 час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570910" w:rsidRPr="00483792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570910" w:rsidRPr="00483792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058">
              <w:rPr>
                <w:rFonts w:ascii="Times New Roman" w:hAnsi="Times New Roman"/>
                <w:sz w:val="20"/>
                <w:szCs w:val="20"/>
              </w:rPr>
              <w:t>ППК «</w:t>
            </w:r>
            <w:r>
              <w:rPr>
                <w:rFonts w:ascii="Times New Roman" w:hAnsi="Times New Roman"/>
                <w:sz w:val="20"/>
                <w:szCs w:val="20"/>
              </w:rPr>
              <w:t>Специфика преподавания основ финансовой грамотности в общеобразовательной школе</w:t>
            </w:r>
            <w:r w:rsidRPr="00FE005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72 часа</w:t>
            </w:r>
          </w:p>
        </w:tc>
        <w:tc>
          <w:tcPr>
            <w:tcW w:w="1845" w:type="dxa"/>
          </w:tcPr>
          <w:p w:rsidR="00570910" w:rsidRPr="00483792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570910" w:rsidRDefault="007F5C6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ППК «Персонализация образования в условиях цифровой трансформации в обществе», 144 час.</w:t>
            </w:r>
          </w:p>
          <w:p w:rsidR="00915AFB" w:rsidRDefault="00915AFB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AFB" w:rsidRPr="00FD1636" w:rsidRDefault="00915AFB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ППК «Интерактивные форматы в финансовом воспитании школьников 5-8 классов», 20 час.</w:t>
            </w:r>
          </w:p>
        </w:tc>
        <w:tc>
          <w:tcPr>
            <w:tcW w:w="1845" w:type="dxa"/>
          </w:tcPr>
          <w:p w:rsidR="00570910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910" w:rsidRPr="00483792" w:rsidTr="008A5C2F">
        <w:trPr>
          <w:cantSplit/>
          <w:trHeight w:val="1134"/>
        </w:trPr>
        <w:tc>
          <w:tcPr>
            <w:tcW w:w="419" w:type="dxa"/>
            <w:vAlign w:val="center"/>
          </w:tcPr>
          <w:p w:rsidR="00570910" w:rsidRPr="00483792" w:rsidRDefault="00570910" w:rsidP="00570910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33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70910" w:rsidRPr="00483792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80">
              <w:rPr>
                <w:rFonts w:ascii="Times New Roman" w:hAnsi="Times New Roman"/>
                <w:sz w:val="20"/>
                <w:szCs w:val="20"/>
              </w:rPr>
              <w:t>Григоренко Татьяна Викторовна</w:t>
            </w:r>
          </w:p>
        </w:tc>
        <w:tc>
          <w:tcPr>
            <w:tcW w:w="564" w:type="dxa"/>
            <w:textDirection w:val="btLr"/>
            <w:vAlign w:val="center"/>
          </w:tcPr>
          <w:p w:rsidR="00570910" w:rsidRPr="00483792" w:rsidRDefault="00570910" w:rsidP="005709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20.10.1979</w:t>
            </w:r>
          </w:p>
        </w:tc>
        <w:tc>
          <w:tcPr>
            <w:tcW w:w="567" w:type="dxa"/>
            <w:textDirection w:val="btLr"/>
            <w:vAlign w:val="center"/>
          </w:tcPr>
          <w:p w:rsidR="00570910" w:rsidRPr="00483792" w:rsidRDefault="00570910" w:rsidP="005709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70910" w:rsidRPr="00483792" w:rsidRDefault="00570910" w:rsidP="005709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70910" w:rsidRPr="00483792" w:rsidRDefault="00570910" w:rsidP="005709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570910" w:rsidRPr="00483792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дошкольным группам</w:t>
            </w:r>
          </w:p>
        </w:tc>
        <w:tc>
          <w:tcPr>
            <w:tcW w:w="2270" w:type="dxa"/>
          </w:tcPr>
          <w:p w:rsidR="00570910" w:rsidRPr="00483792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570910" w:rsidRPr="00483792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570910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570910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570910" w:rsidRDefault="00570910" w:rsidP="00570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C2F" w:rsidRPr="00483792" w:rsidTr="008A5C2F">
        <w:trPr>
          <w:cantSplit/>
          <w:trHeight w:val="1134"/>
        </w:trPr>
        <w:tc>
          <w:tcPr>
            <w:tcW w:w="419" w:type="dxa"/>
            <w:vAlign w:val="center"/>
          </w:tcPr>
          <w:p w:rsidR="008A5C2F" w:rsidRPr="00483792" w:rsidRDefault="008A5C2F" w:rsidP="001A7133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33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Андреева Галина Ивановна</w:t>
            </w:r>
          </w:p>
        </w:tc>
        <w:tc>
          <w:tcPr>
            <w:tcW w:w="564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17.11.1979</w:t>
            </w:r>
          </w:p>
        </w:tc>
        <w:tc>
          <w:tcPr>
            <w:tcW w:w="567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28.02.2017</w:t>
            </w:r>
          </w:p>
        </w:tc>
        <w:tc>
          <w:tcPr>
            <w:tcW w:w="567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учитель нач. классов</w:t>
            </w:r>
          </w:p>
        </w:tc>
        <w:tc>
          <w:tcPr>
            <w:tcW w:w="2270" w:type="dxa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ППК </w:t>
            </w:r>
            <w:r w:rsidRPr="00EF6F76">
              <w:rPr>
                <w:rFonts w:ascii="Times New Roman" w:hAnsi="Times New Roman"/>
                <w:sz w:val="20"/>
                <w:szCs w:val="20"/>
              </w:rPr>
              <w:t>«Оказание первой помощи»,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18 час.</w:t>
            </w:r>
          </w:p>
        </w:tc>
        <w:tc>
          <w:tcPr>
            <w:tcW w:w="1845" w:type="dxa"/>
          </w:tcPr>
          <w:p w:rsidR="008A5C2F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A5C2F" w:rsidRDefault="00AB7F69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ППК «ФГОС: изучение русского языка как родного и литературного чтения на родном русском языке в начальной школе», 36 час.</w:t>
            </w:r>
          </w:p>
        </w:tc>
      </w:tr>
      <w:tr w:rsidR="008A5C2F" w:rsidRPr="00483792" w:rsidTr="008A5C2F">
        <w:trPr>
          <w:cantSplit/>
          <w:trHeight w:val="1333"/>
        </w:trPr>
        <w:tc>
          <w:tcPr>
            <w:tcW w:w="419" w:type="dxa"/>
            <w:vAlign w:val="center"/>
          </w:tcPr>
          <w:p w:rsidR="008A5C2F" w:rsidRPr="00483792" w:rsidRDefault="008A5C2F" w:rsidP="001A7133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33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792">
              <w:rPr>
                <w:rFonts w:ascii="Times New Roman" w:hAnsi="Times New Roman"/>
                <w:sz w:val="20"/>
                <w:szCs w:val="20"/>
              </w:rPr>
              <w:t>Барташевич</w:t>
            </w:r>
            <w:proofErr w:type="spellEnd"/>
            <w:r w:rsidRPr="00483792">
              <w:rPr>
                <w:rFonts w:ascii="Times New Roman" w:hAnsi="Times New Roman"/>
                <w:sz w:val="20"/>
                <w:szCs w:val="20"/>
              </w:rPr>
              <w:t xml:space="preserve"> Мария Ивановна</w:t>
            </w:r>
          </w:p>
        </w:tc>
        <w:tc>
          <w:tcPr>
            <w:tcW w:w="564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12.04.1980</w:t>
            </w:r>
          </w:p>
        </w:tc>
        <w:tc>
          <w:tcPr>
            <w:tcW w:w="567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8A5C2F" w:rsidRPr="00483792" w:rsidRDefault="00570910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270" w:type="dxa"/>
          </w:tcPr>
          <w:p w:rsidR="008A5C2F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ППК «Преподавание регионального компонента при изучении истории и обществознания», 72 часа.</w:t>
            </w:r>
          </w:p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ППК «Новые концепции преподавания истории (история России, Всеобщая история) и обществознания», 72 часа.</w:t>
            </w:r>
          </w:p>
        </w:tc>
        <w:tc>
          <w:tcPr>
            <w:tcW w:w="1989" w:type="dxa"/>
          </w:tcPr>
          <w:p w:rsidR="008A5C2F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A5C2F" w:rsidRDefault="008A5C2F">
            <w:r w:rsidRPr="00002C5B">
              <w:rPr>
                <w:rFonts w:ascii="Times New Roman" w:hAnsi="Times New Roman"/>
                <w:sz w:val="20"/>
                <w:szCs w:val="20"/>
              </w:rPr>
              <w:t>ППК «Оказание первой помощи», 18 час.</w:t>
            </w:r>
          </w:p>
        </w:tc>
        <w:tc>
          <w:tcPr>
            <w:tcW w:w="1845" w:type="dxa"/>
          </w:tcPr>
          <w:p w:rsidR="008A5C2F" w:rsidRPr="00002C5B" w:rsidRDefault="008A5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A5C2F" w:rsidRPr="00002C5B" w:rsidRDefault="008A5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C2F" w:rsidRPr="00483792" w:rsidTr="008A5C2F">
        <w:trPr>
          <w:cantSplit/>
          <w:trHeight w:val="1134"/>
        </w:trPr>
        <w:tc>
          <w:tcPr>
            <w:tcW w:w="419" w:type="dxa"/>
            <w:vAlign w:val="center"/>
          </w:tcPr>
          <w:p w:rsidR="008A5C2F" w:rsidRPr="00483792" w:rsidRDefault="008A5C2F" w:rsidP="001A7133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33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792">
              <w:rPr>
                <w:rFonts w:ascii="Times New Roman" w:hAnsi="Times New Roman"/>
                <w:sz w:val="20"/>
                <w:szCs w:val="20"/>
              </w:rPr>
              <w:t>Всеславинская</w:t>
            </w:r>
            <w:proofErr w:type="spellEnd"/>
            <w:r w:rsidRPr="00483792">
              <w:rPr>
                <w:rFonts w:ascii="Times New Roman" w:hAnsi="Times New Roman"/>
                <w:sz w:val="20"/>
                <w:szCs w:val="20"/>
              </w:rPr>
              <w:t xml:space="preserve"> Галина Геннадьевна</w:t>
            </w:r>
          </w:p>
        </w:tc>
        <w:tc>
          <w:tcPr>
            <w:tcW w:w="564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1.03.1965</w:t>
            </w:r>
          </w:p>
        </w:tc>
        <w:tc>
          <w:tcPr>
            <w:tcW w:w="567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28.04.2017</w:t>
            </w:r>
          </w:p>
        </w:tc>
        <w:tc>
          <w:tcPr>
            <w:tcW w:w="567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2270" w:type="dxa"/>
          </w:tcPr>
          <w:p w:rsidR="008A5C2F" w:rsidRPr="00483792" w:rsidRDefault="008A5C2F" w:rsidP="00B90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ППК «Поэтапное формирование познавательных УУД средствами предметов естественно – математического цикла», 36 ч.</w:t>
            </w:r>
          </w:p>
        </w:tc>
        <w:tc>
          <w:tcPr>
            <w:tcW w:w="1989" w:type="dxa"/>
          </w:tcPr>
          <w:p w:rsidR="008A5C2F" w:rsidRDefault="008A5C2F" w:rsidP="00B90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A5C2F" w:rsidRDefault="008A5C2F">
            <w:r w:rsidRPr="00002C5B">
              <w:rPr>
                <w:rFonts w:ascii="Times New Roman" w:hAnsi="Times New Roman"/>
                <w:sz w:val="20"/>
                <w:szCs w:val="20"/>
              </w:rPr>
              <w:t>ППК «Оказание первой помощи», 18 час.</w:t>
            </w:r>
          </w:p>
        </w:tc>
        <w:tc>
          <w:tcPr>
            <w:tcW w:w="1845" w:type="dxa"/>
          </w:tcPr>
          <w:p w:rsidR="008A5C2F" w:rsidRDefault="0039721E" w:rsidP="003972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ДПП «Совершенствование предметных и методических компетенций педагогических работников (в том числе в области функциональной грамотности) в рамках реализации федерального </w:t>
            </w:r>
            <w:r w:rsidR="0023152B">
              <w:rPr>
                <w:rFonts w:ascii="Times New Roman" w:hAnsi="Times New Roman"/>
                <w:sz w:val="20"/>
                <w:szCs w:val="20"/>
              </w:rPr>
              <w:t>проекта «Учитель будущего», 112 час.</w:t>
            </w:r>
          </w:p>
          <w:p w:rsidR="00861EC7" w:rsidRPr="00002C5B" w:rsidRDefault="00861EC7" w:rsidP="003972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ППК «Персонализация образования в условиях цифровой трансформации в обществе», 144 час.</w:t>
            </w:r>
          </w:p>
        </w:tc>
        <w:tc>
          <w:tcPr>
            <w:tcW w:w="1845" w:type="dxa"/>
          </w:tcPr>
          <w:p w:rsidR="008A5C2F" w:rsidRPr="00002C5B" w:rsidRDefault="008A5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C2F" w:rsidRPr="00483792" w:rsidTr="008A5C2F">
        <w:trPr>
          <w:cantSplit/>
          <w:trHeight w:val="1134"/>
        </w:trPr>
        <w:tc>
          <w:tcPr>
            <w:tcW w:w="419" w:type="dxa"/>
            <w:vAlign w:val="center"/>
          </w:tcPr>
          <w:p w:rsidR="008A5C2F" w:rsidRPr="00483792" w:rsidRDefault="008A5C2F" w:rsidP="001A7133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33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A5C2F" w:rsidRPr="00483792" w:rsidRDefault="008A5C2F" w:rsidP="002F4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Глебова Ольга Николаевна</w:t>
            </w:r>
          </w:p>
        </w:tc>
        <w:tc>
          <w:tcPr>
            <w:tcW w:w="564" w:type="dxa"/>
            <w:textDirection w:val="btLr"/>
            <w:vAlign w:val="center"/>
          </w:tcPr>
          <w:p w:rsidR="008A5C2F" w:rsidRPr="00483792" w:rsidRDefault="008A5C2F" w:rsidP="009942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24.05.1963</w:t>
            </w:r>
          </w:p>
        </w:tc>
        <w:tc>
          <w:tcPr>
            <w:tcW w:w="567" w:type="dxa"/>
            <w:textDirection w:val="btLr"/>
            <w:vAlign w:val="center"/>
          </w:tcPr>
          <w:p w:rsidR="008A5C2F" w:rsidRDefault="008A5C2F" w:rsidP="009942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extDirection w:val="btLr"/>
            <w:vAlign w:val="center"/>
          </w:tcPr>
          <w:p w:rsidR="008A5C2F" w:rsidRDefault="008A5C2F" w:rsidP="009942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26.10.2018</w:t>
            </w:r>
          </w:p>
        </w:tc>
        <w:tc>
          <w:tcPr>
            <w:tcW w:w="567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70" w:type="dxa"/>
          </w:tcPr>
          <w:p w:rsidR="008A5C2F" w:rsidRPr="00483792" w:rsidRDefault="008A5C2F" w:rsidP="002A5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ППК «Коррекция нарушений письма и чтения у обучающихся общеобразовательной школы», 48 ч.</w:t>
            </w:r>
          </w:p>
        </w:tc>
        <w:tc>
          <w:tcPr>
            <w:tcW w:w="1989" w:type="dxa"/>
          </w:tcPr>
          <w:p w:rsidR="008A5C2F" w:rsidRDefault="008A5C2F" w:rsidP="002A5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A5C2F" w:rsidRDefault="008A5C2F">
            <w:r w:rsidRPr="00002C5B">
              <w:rPr>
                <w:rFonts w:ascii="Times New Roman" w:hAnsi="Times New Roman"/>
                <w:sz w:val="20"/>
                <w:szCs w:val="20"/>
              </w:rPr>
              <w:t>ППК «Оказание первой помощи», 18 час.</w:t>
            </w:r>
          </w:p>
        </w:tc>
        <w:tc>
          <w:tcPr>
            <w:tcW w:w="1845" w:type="dxa"/>
          </w:tcPr>
          <w:p w:rsidR="008A5C2F" w:rsidRPr="00002C5B" w:rsidRDefault="008A5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A5C2F" w:rsidRPr="00002C5B" w:rsidRDefault="008A5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C2F" w:rsidRPr="00483792" w:rsidTr="008A5C2F">
        <w:trPr>
          <w:cantSplit/>
          <w:trHeight w:val="1134"/>
        </w:trPr>
        <w:tc>
          <w:tcPr>
            <w:tcW w:w="419" w:type="dxa"/>
            <w:vAlign w:val="center"/>
          </w:tcPr>
          <w:p w:rsidR="008A5C2F" w:rsidRPr="00483792" w:rsidRDefault="008A5C2F" w:rsidP="001A7133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33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Гоох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Надежда Юрьевна</w:t>
            </w:r>
          </w:p>
        </w:tc>
        <w:tc>
          <w:tcPr>
            <w:tcW w:w="564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22.06.1994</w:t>
            </w:r>
          </w:p>
        </w:tc>
        <w:tc>
          <w:tcPr>
            <w:tcW w:w="567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физической культуры и ОБЖ</w:t>
            </w:r>
          </w:p>
        </w:tc>
        <w:tc>
          <w:tcPr>
            <w:tcW w:w="2270" w:type="dxa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8A5C2F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A5C2F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A5C2F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A5C2F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C2F" w:rsidRPr="00483792" w:rsidTr="008A5C2F">
        <w:trPr>
          <w:cantSplit/>
          <w:trHeight w:val="1134"/>
        </w:trPr>
        <w:tc>
          <w:tcPr>
            <w:tcW w:w="419" w:type="dxa"/>
            <w:vAlign w:val="center"/>
          </w:tcPr>
          <w:p w:rsidR="008A5C2F" w:rsidRPr="00483792" w:rsidRDefault="008A5C2F" w:rsidP="001A7133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33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Егорычева Ирина Ивановна</w:t>
            </w:r>
          </w:p>
        </w:tc>
        <w:tc>
          <w:tcPr>
            <w:tcW w:w="564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1.01.1967</w:t>
            </w:r>
          </w:p>
        </w:tc>
        <w:tc>
          <w:tcPr>
            <w:tcW w:w="567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27.12.2019</w:t>
            </w:r>
          </w:p>
        </w:tc>
        <w:tc>
          <w:tcPr>
            <w:tcW w:w="567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учитель нач. классов</w:t>
            </w:r>
          </w:p>
        </w:tc>
        <w:tc>
          <w:tcPr>
            <w:tcW w:w="2270" w:type="dxa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A5C2F" w:rsidRDefault="008A5C2F">
            <w:pPr>
              <w:rPr>
                <w:rFonts w:ascii="Times New Roman" w:hAnsi="Times New Roman"/>
                <w:sz w:val="20"/>
                <w:szCs w:val="20"/>
              </w:rPr>
            </w:pPr>
            <w:r w:rsidRPr="00CF559C">
              <w:rPr>
                <w:rFonts w:ascii="Times New Roman" w:hAnsi="Times New Roman"/>
                <w:sz w:val="20"/>
                <w:szCs w:val="20"/>
              </w:rPr>
              <w:t>ППК «Оказание первой помощи», 18 час.</w:t>
            </w:r>
          </w:p>
          <w:p w:rsidR="002B5C58" w:rsidRDefault="002B5C58">
            <w:r>
              <w:rPr>
                <w:rFonts w:ascii="Times New Roman" w:hAnsi="Times New Roman"/>
                <w:sz w:val="20"/>
                <w:szCs w:val="20"/>
              </w:rPr>
              <w:t xml:space="preserve">ППК «Начальная школа: Система диагностики предметных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результатов», 72 часа</w:t>
            </w:r>
          </w:p>
        </w:tc>
        <w:tc>
          <w:tcPr>
            <w:tcW w:w="1845" w:type="dxa"/>
          </w:tcPr>
          <w:p w:rsidR="008A5C2F" w:rsidRPr="00CF559C" w:rsidRDefault="008A5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A5C2F" w:rsidRPr="00CF559C" w:rsidRDefault="008A5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C2F" w:rsidRPr="00483792" w:rsidTr="008A5C2F">
        <w:trPr>
          <w:trHeight w:val="1326"/>
        </w:trPr>
        <w:tc>
          <w:tcPr>
            <w:tcW w:w="419" w:type="dxa"/>
            <w:vAlign w:val="center"/>
          </w:tcPr>
          <w:p w:rsidR="008A5C2F" w:rsidRPr="00483792" w:rsidRDefault="008A5C2F" w:rsidP="001A7133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33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Коршунова Ольга Владимировна</w:t>
            </w:r>
          </w:p>
        </w:tc>
        <w:tc>
          <w:tcPr>
            <w:tcW w:w="564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20.10.1982</w:t>
            </w:r>
          </w:p>
        </w:tc>
        <w:tc>
          <w:tcPr>
            <w:tcW w:w="567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extDirection w:val="btLr"/>
            <w:vAlign w:val="center"/>
          </w:tcPr>
          <w:p w:rsidR="008A5C2F" w:rsidRPr="00483792" w:rsidRDefault="008A5C2F" w:rsidP="009F5A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30.12.2016</w:t>
            </w:r>
          </w:p>
        </w:tc>
        <w:tc>
          <w:tcPr>
            <w:tcW w:w="567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70" w:type="dxa"/>
          </w:tcPr>
          <w:p w:rsidR="008A5C2F" w:rsidRPr="00483792" w:rsidRDefault="008A5C2F" w:rsidP="001945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ППК «</w:t>
            </w:r>
            <w:r>
              <w:rPr>
                <w:rFonts w:ascii="Times New Roman" w:hAnsi="Times New Roman"/>
                <w:sz w:val="20"/>
                <w:szCs w:val="20"/>
              </w:rPr>
              <w:t>Медиация: подходы, практика, инструменты</w:t>
            </w:r>
            <w:r w:rsidRPr="00483792">
              <w:rPr>
                <w:rFonts w:ascii="Times New Roman" w:hAnsi="Times New Roman"/>
                <w:sz w:val="20"/>
                <w:szCs w:val="20"/>
              </w:rPr>
              <w:t>», 72 часа</w:t>
            </w:r>
          </w:p>
        </w:tc>
        <w:tc>
          <w:tcPr>
            <w:tcW w:w="1989" w:type="dxa"/>
          </w:tcPr>
          <w:p w:rsidR="008A5C2F" w:rsidRPr="00483792" w:rsidRDefault="008A5C2F" w:rsidP="001945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A5C2F" w:rsidRDefault="008A5C2F">
            <w:pPr>
              <w:rPr>
                <w:rFonts w:ascii="Times New Roman" w:hAnsi="Times New Roman"/>
                <w:sz w:val="20"/>
                <w:szCs w:val="20"/>
              </w:rPr>
            </w:pPr>
            <w:r w:rsidRPr="00CF559C">
              <w:rPr>
                <w:rFonts w:ascii="Times New Roman" w:hAnsi="Times New Roman"/>
                <w:sz w:val="20"/>
                <w:szCs w:val="20"/>
              </w:rPr>
              <w:t>ППК «Оказание первой помощи», 18 час.</w:t>
            </w:r>
          </w:p>
          <w:p w:rsidR="00097229" w:rsidRDefault="00097229">
            <w:r>
              <w:rPr>
                <w:rFonts w:ascii="Times New Roman" w:hAnsi="Times New Roman"/>
                <w:sz w:val="20"/>
                <w:szCs w:val="20"/>
              </w:rPr>
              <w:t>ППК «Повышение результативности школ на основе результатов ГИА. Русский язык», 48 час.</w:t>
            </w:r>
          </w:p>
        </w:tc>
        <w:tc>
          <w:tcPr>
            <w:tcW w:w="1845" w:type="dxa"/>
          </w:tcPr>
          <w:p w:rsidR="008A5C2F" w:rsidRPr="00CF559C" w:rsidRDefault="004D0081" w:rsidP="004D00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ППК «Персонализация образования в условиях цифровой трансформации в обществе», 144 час.</w:t>
            </w:r>
          </w:p>
        </w:tc>
        <w:tc>
          <w:tcPr>
            <w:tcW w:w="1845" w:type="dxa"/>
          </w:tcPr>
          <w:p w:rsidR="008A5C2F" w:rsidRPr="00CF559C" w:rsidRDefault="008A5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C2F" w:rsidRPr="00483792" w:rsidTr="008A5C2F">
        <w:trPr>
          <w:cantSplit/>
          <w:trHeight w:val="1134"/>
        </w:trPr>
        <w:tc>
          <w:tcPr>
            <w:tcW w:w="419" w:type="dxa"/>
            <w:vAlign w:val="center"/>
          </w:tcPr>
          <w:p w:rsidR="008A5C2F" w:rsidRPr="00483792" w:rsidRDefault="008A5C2F" w:rsidP="001A7133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33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A5C2F" w:rsidRPr="00483792" w:rsidRDefault="008A5C2F" w:rsidP="002F4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Косинцева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Семеновна</w:t>
            </w:r>
          </w:p>
        </w:tc>
        <w:tc>
          <w:tcPr>
            <w:tcW w:w="564" w:type="dxa"/>
            <w:textDirection w:val="btLr"/>
            <w:vAlign w:val="center"/>
          </w:tcPr>
          <w:p w:rsidR="008A5C2F" w:rsidRPr="00483792" w:rsidRDefault="008A5C2F" w:rsidP="00C236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16.02.1966</w:t>
            </w:r>
          </w:p>
        </w:tc>
        <w:tc>
          <w:tcPr>
            <w:tcW w:w="567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extDirection w:val="btLr"/>
            <w:vAlign w:val="center"/>
          </w:tcPr>
          <w:p w:rsidR="008A5C2F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26.04.2019</w:t>
            </w:r>
          </w:p>
        </w:tc>
        <w:tc>
          <w:tcPr>
            <w:tcW w:w="567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технологии и ИЗО</w:t>
            </w:r>
          </w:p>
        </w:tc>
        <w:tc>
          <w:tcPr>
            <w:tcW w:w="2270" w:type="dxa"/>
          </w:tcPr>
          <w:p w:rsidR="008A5C2F" w:rsidRPr="00FE0058" w:rsidRDefault="008A5C2F" w:rsidP="00AF07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ППК «ФГОС ОО: содержание и методика обучения черчению и графике», 36 часов</w:t>
            </w:r>
          </w:p>
        </w:tc>
        <w:tc>
          <w:tcPr>
            <w:tcW w:w="1989" w:type="dxa"/>
          </w:tcPr>
          <w:p w:rsidR="008A5C2F" w:rsidRDefault="008A5C2F" w:rsidP="00AF07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A5C2F" w:rsidRDefault="008A5C2F">
            <w:r w:rsidRPr="00506248">
              <w:rPr>
                <w:rFonts w:ascii="Times New Roman" w:hAnsi="Times New Roman"/>
                <w:sz w:val="20"/>
                <w:szCs w:val="20"/>
              </w:rPr>
              <w:t>ППК «Оказание первой помощи», 18 час.</w:t>
            </w:r>
          </w:p>
        </w:tc>
        <w:tc>
          <w:tcPr>
            <w:tcW w:w="1845" w:type="dxa"/>
          </w:tcPr>
          <w:p w:rsidR="008A5C2F" w:rsidRPr="00506248" w:rsidRDefault="008A5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A5C2F" w:rsidRPr="00506248" w:rsidRDefault="008A5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C2F" w:rsidRPr="00483792" w:rsidTr="008A5C2F">
        <w:trPr>
          <w:cantSplit/>
          <w:trHeight w:val="1134"/>
        </w:trPr>
        <w:tc>
          <w:tcPr>
            <w:tcW w:w="419" w:type="dxa"/>
            <w:vAlign w:val="center"/>
          </w:tcPr>
          <w:p w:rsidR="008A5C2F" w:rsidRPr="00483792" w:rsidRDefault="008A5C2F" w:rsidP="001A7133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33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Мартынова Татьяна Михайловна</w:t>
            </w:r>
          </w:p>
        </w:tc>
        <w:tc>
          <w:tcPr>
            <w:tcW w:w="564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17.12.1956</w:t>
            </w:r>
          </w:p>
        </w:tc>
        <w:tc>
          <w:tcPr>
            <w:tcW w:w="567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27.02.2015</w:t>
            </w:r>
          </w:p>
        </w:tc>
        <w:tc>
          <w:tcPr>
            <w:tcW w:w="567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270" w:type="dxa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A5C2F" w:rsidRDefault="008A5C2F">
            <w:r w:rsidRPr="00387817">
              <w:rPr>
                <w:rFonts w:ascii="Times New Roman" w:hAnsi="Times New Roman"/>
                <w:sz w:val="20"/>
                <w:szCs w:val="20"/>
              </w:rPr>
              <w:t>ППК «Оказание первой помощи», 18 час.</w:t>
            </w:r>
          </w:p>
        </w:tc>
        <w:tc>
          <w:tcPr>
            <w:tcW w:w="1845" w:type="dxa"/>
          </w:tcPr>
          <w:p w:rsidR="008A5C2F" w:rsidRPr="00387817" w:rsidRDefault="008A5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A5C2F" w:rsidRPr="00387817" w:rsidRDefault="008A5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C2F" w:rsidRPr="00483792" w:rsidTr="008A5C2F">
        <w:trPr>
          <w:cantSplit/>
          <w:trHeight w:val="1134"/>
        </w:trPr>
        <w:tc>
          <w:tcPr>
            <w:tcW w:w="419" w:type="dxa"/>
            <w:vAlign w:val="center"/>
          </w:tcPr>
          <w:p w:rsidR="008A5C2F" w:rsidRPr="00483792" w:rsidRDefault="008A5C2F" w:rsidP="001A7133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33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A5C2F" w:rsidRPr="00483792" w:rsidRDefault="00B7244B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Ойнас Илья Дмитриевич</w:t>
            </w:r>
          </w:p>
        </w:tc>
        <w:tc>
          <w:tcPr>
            <w:tcW w:w="564" w:type="dxa"/>
            <w:textDirection w:val="btLr"/>
            <w:vAlign w:val="center"/>
          </w:tcPr>
          <w:p w:rsidR="008A5C2F" w:rsidRPr="00483792" w:rsidRDefault="00B7244B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07.01.1993</w:t>
            </w:r>
          </w:p>
        </w:tc>
        <w:tc>
          <w:tcPr>
            <w:tcW w:w="567" w:type="dxa"/>
            <w:textDirection w:val="btLr"/>
            <w:vAlign w:val="center"/>
          </w:tcPr>
          <w:p w:rsidR="008A5C2F" w:rsidRPr="00483792" w:rsidRDefault="00B7244B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Мол.спец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A5C2F" w:rsidRPr="00483792" w:rsidRDefault="008A5C2F" w:rsidP="001A7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5C2F" w:rsidRPr="00483792" w:rsidRDefault="00B7244B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2270" w:type="dxa"/>
          </w:tcPr>
          <w:p w:rsidR="008A5C2F" w:rsidRPr="00483792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8A5C2F" w:rsidRDefault="008A5C2F" w:rsidP="001A7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A5C2F" w:rsidRDefault="008A5C2F"/>
        </w:tc>
        <w:tc>
          <w:tcPr>
            <w:tcW w:w="1845" w:type="dxa"/>
          </w:tcPr>
          <w:p w:rsidR="008A5C2F" w:rsidRPr="00387817" w:rsidRDefault="008A5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A5C2F" w:rsidRPr="00387817" w:rsidRDefault="008A5C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44B" w:rsidRPr="00483792" w:rsidTr="008A5C2F">
        <w:trPr>
          <w:cantSplit/>
          <w:trHeight w:val="1134"/>
        </w:trPr>
        <w:tc>
          <w:tcPr>
            <w:tcW w:w="419" w:type="dxa"/>
            <w:vAlign w:val="center"/>
          </w:tcPr>
          <w:p w:rsidR="00B7244B" w:rsidRPr="00483792" w:rsidRDefault="00B7244B" w:rsidP="00B7244B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33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7244B" w:rsidRPr="00483792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792">
              <w:rPr>
                <w:rFonts w:ascii="Times New Roman" w:hAnsi="Times New Roman"/>
                <w:sz w:val="20"/>
                <w:szCs w:val="20"/>
              </w:rPr>
              <w:t>Плэчинтэ</w:t>
            </w:r>
            <w:proofErr w:type="spellEnd"/>
            <w:r w:rsidRPr="00483792">
              <w:rPr>
                <w:rFonts w:ascii="Times New Roman" w:hAnsi="Times New Roman"/>
                <w:sz w:val="20"/>
                <w:szCs w:val="20"/>
              </w:rPr>
              <w:t xml:space="preserve"> Светлана Вячеславовна</w:t>
            </w:r>
          </w:p>
        </w:tc>
        <w:tc>
          <w:tcPr>
            <w:tcW w:w="564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10.03.1981</w:t>
            </w:r>
          </w:p>
        </w:tc>
        <w:tc>
          <w:tcPr>
            <w:tcW w:w="567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28.02.2018</w:t>
            </w:r>
          </w:p>
        </w:tc>
        <w:tc>
          <w:tcPr>
            <w:tcW w:w="567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418" w:type="dxa"/>
            <w:vAlign w:val="center"/>
          </w:tcPr>
          <w:p w:rsidR="00B7244B" w:rsidRPr="00483792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70" w:type="dxa"/>
          </w:tcPr>
          <w:p w:rsidR="00B7244B" w:rsidRPr="00483792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ППК «ФГОС ООО: современный урок как способ достижения планируемых результатов. Русский язык», 72 часа</w:t>
            </w:r>
          </w:p>
        </w:tc>
        <w:tc>
          <w:tcPr>
            <w:tcW w:w="1989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44B" w:rsidRDefault="00B7244B" w:rsidP="00B7244B">
            <w:r w:rsidRPr="00387817">
              <w:rPr>
                <w:rFonts w:ascii="Times New Roman" w:hAnsi="Times New Roman"/>
                <w:sz w:val="20"/>
                <w:szCs w:val="20"/>
              </w:rPr>
              <w:t>ППК «Оказание первой помощи», 18 час.</w:t>
            </w:r>
          </w:p>
        </w:tc>
        <w:tc>
          <w:tcPr>
            <w:tcW w:w="1845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44B" w:rsidRPr="00483792" w:rsidTr="008A5C2F">
        <w:trPr>
          <w:cantSplit/>
          <w:trHeight w:val="1134"/>
        </w:trPr>
        <w:tc>
          <w:tcPr>
            <w:tcW w:w="419" w:type="dxa"/>
            <w:vAlign w:val="center"/>
          </w:tcPr>
          <w:p w:rsidR="00B7244B" w:rsidRPr="00483792" w:rsidRDefault="00B7244B" w:rsidP="00B7244B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33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7244B" w:rsidRPr="00483792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Сычев Роман Алексеевич</w:t>
            </w:r>
          </w:p>
        </w:tc>
        <w:tc>
          <w:tcPr>
            <w:tcW w:w="564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16.05.1991</w:t>
            </w:r>
          </w:p>
        </w:tc>
        <w:tc>
          <w:tcPr>
            <w:tcW w:w="567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28.02.2018</w:t>
            </w:r>
          </w:p>
        </w:tc>
        <w:tc>
          <w:tcPr>
            <w:tcW w:w="567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B7244B" w:rsidRPr="00483792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 xml:space="preserve">учитель технологии и </w:t>
            </w:r>
            <w:proofErr w:type="spellStart"/>
            <w:r w:rsidRPr="00483792">
              <w:rPr>
                <w:rFonts w:ascii="Times New Roman" w:hAnsi="Times New Roman"/>
                <w:sz w:val="20"/>
                <w:szCs w:val="20"/>
              </w:rPr>
              <w:t>физич.культуры</w:t>
            </w:r>
            <w:proofErr w:type="spellEnd"/>
          </w:p>
        </w:tc>
        <w:tc>
          <w:tcPr>
            <w:tcW w:w="2270" w:type="dxa"/>
          </w:tcPr>
          <w:p w:rsidR="00B7244B" w:rsidRPr="00483792" w:rsidRDefault="006843E9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 «Физическая культура и спорт»</w:t>
            </w:r>
            <w:r w:rsidR="00477DD8">
              <w:rPr>
                <w:rFonts w:ascii="Times New Roman" w:hAnsi="Times New Roman"/>
                <w:sz w:val="20"/>
                <w:szCs w:val="20"/>
              </w:rPr>
              <w:t>, 360 час.</w:t>
            </w:r>
          </w:p>
        </w:tc>
        <w:tc>
          <w:tcPr>
            <w:tcW w:w="1989" w:type="dxa"/>
          </w:tcPr>
          <w:p w:rsidR="00B7244B" w:rsidRPr="006849D3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ППК «Формирование культуры здоровья как основа для реализации требований ФГОС», 72 часа</w:t>
            </w:r>
          </w:p>
        </w:tc>
        <w:tc>
          <w:tcPr>
            <w:tcW w:w="1845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ППК </w:t>
            </w:r>
            <w:r w:rsidRPr="00EF6F76">
              <w:rPr>
                <w:rFonts w:ascii="Times New Roman" w:hAnsi="Times New Roman"/>
                <w:sz w:val="20"/>
                <w:szCs w:val="20"/>
              </w:rPr>
              <w:t>«Оказание первой помощи»,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18 час.</w:t>
            </w:r>
          </w:p>
        </w:tc>
        <w:tc>
          <w:tcPr>
            <w:tcW w:w="1845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44B" w:rsidRPr="00483792" w:rsidTr="008A5C2F">
        <w:trPr>
          <w:cantSplit/>
          <w:trHeight w:val="1134"/>
        </w:trPr>
        <w:tc>
          <w:tcPr>
            <w:tcW w:w="419" w:type="dxa"/>
            <w:vAlign w:val="center"/>
          </w:tcPr>
          <w:p w:rsidR="00B7244B" w:rsidRPr="00483792" w:rsidRDefault="00B7244B" w:rsidP="00B7244B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33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7244B" w:rsidRPr="00483792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Юлиана Андреевна</w:t>
            </w:r>
          </w:p>
        </w:tc>
        <w:tc>
          <w:tcPr>
            <w:tcW w:w="564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28.11.1989</w:t>
            </w:r>
          </w:p>
        </w:tc>
        <w:tc>
          <w:tcPr>
            <w:tcW w:w="567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26.02.2016</w:t>
            </w:r>
          </w:p>
        </w:tc>
        <w:tc>
          <w:tcPr>
            <w:tcW w:w="567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B7244B" w:rsidRPr="00483792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270" w:type="dxa"/>
          </w:tcPr>
          <w:p w:rsidR="00B7244B" w:rsidRPr="00483792" w:rsidRDefault="000555C7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5C7">
              <w:rPr>
                <w:rFonts w:ascii="Times New Roman" w:hAnsi="Times New Roman"/>
                <w:sz w:val="20"/>
                <w:szCs w:val="20"/>
              </w:rPr>
              <w:t>ППК «Организация детско-юношеского туризма», 72 часа</w:t>
            </w:r>
          </w:p>
        </w:tc>
        <w:tc>
          <w:tcPr>
            <w:tcW w:w="1989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ППК «Развитие иноязычной коммуникативной компетенции во взаимосвязи с требованиями государственной итоговой аттестации (ЕГЭ, ОГЭ)», 72 часа</w:t>
            </w:r>
          </w:p>
        </w:tc>
        <w:tc>
          <w:tcPr>
            <w:tcW w:w="1845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ППК </w:t>
            </w:r>
            <w:r w:rsidRPr="00EF6F76">
              <w:rPr>
                <w:rFonts w:ascii="Times New Roman" w:hAnsi="Times New Roman"/>
                <w:sz w:val="20"/>
                <w:szCs w:val="20"/>
              </w:rPr>
              <w:t>«Оказание первой помощи»,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18 час.</w:t>
            </w:r>
          </w:p>
          <w:p w:rsidR="00C55D4D" w:rsidRDefault="00C55D4D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ППК «ФГОС ООО и СОО: технологии достижения образовательных результатов. История и обществознание», 56 час.</w:t>
            </w:r>
          </w:p>
        </w:tc>
        <w:tc>
          <w:tcPr>
            <w:tcW w:w="1845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44B" w:rsidRPr="00483792" w:rsidTr="008A5C2F">
        <w:trPr>
          <w:cantSplit/>
          <w:trHeight w:val="1134"/>
        </w:trPr>
        <w:tc>
          <w:tcPr>
            <w:tcW w:w="419" w:type="dxa"/>
            <w:vAlign w:val="center"/>
          </w:tcPr>
          <w:p w:rsidR="00B7244B" w:rsidRPr="00483792" w:rsidRDefault="00B7244B" w:rsidP="00B7244B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33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7244B" w:rsidRPr="00483792" w:rsidRDefault="00B7244B" w:rsidP="00CD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Шибаева Дарья Игоревна</w:t>
            </w:r>
          </w:p>
        </w:tc>
        <w:tc>
          <w:tcPr>
            <w:tcW w:w="564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13.01.1988</w:t>
            </w:r>
          </w:p>
        </w:tc>
        <w:tc>
          <w:tcPr>
            <w:tcW w:w="567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B7244B" w:rsidRPr="00483792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270" w:type="dxa"/>
          </w:tcPr>
          <w:p w:rsidR="00B7244B" w:rsidRPr="00483792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44B" w:rsidRPr="00483792" w:rsidTr="008A5C2F">
        <w:tc>
          <w:tcPr>
            <w:tcW w:w="419" w:type="dxa"/>
            <w:vAlign w:val="center"/>
          </w:tcPr>
          <w:p w:rsidR="00B7244B" w:rsidRPr="00483792" w:rsidRDefault="00B7244B" w:rsidP="00B7244B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33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7244B" w:rsidRPr="00483792" w:rsidRDefault="00A753A2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Ульянова Алёна Сергеевна</w:t>
            </w:r>
          </w:p>
        </w:tc>
        <w:tc>
          <w:tcPr>
            <w:tcW w:w="564" w:type="dxa"/>
            <w:textDirection w:val="btLr"/>
            <w:vAlign w:val="center"/>
          </w:tcPr>
          <w:p w:rsidR="00B7244B" w:rsidRPr="00483792" w:rsidRDefault="00A753A2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16.08.1995</w:t>
            </w:r>
          </w:p>
        </w:tc>
        <w:tc>
          <w:tcPr>
            <w:tcW w:w="567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244B" w:rsidRPr="00483792" w:rsidRDefault="00A753A2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270" w:type="dxa"/>
          </w:tcPr>
          <w:p w:rsidR="00B7244B" w:rsidRPr="00483792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B7244B" w:rsidRPr="00FE0058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44B" w:rsidRPr="00FE0058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44B" w:rsidRPr="00FE0058" w:rsidRDefault="00A753A2" w:rsidP="00A75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 «</w:t>
            </w:r>
            <w:r w:rsidRPr="00A753A2">
              <w:rPr>
                <w:rFonts w:ascii="Times New Roman" w:hAnsi="Times New Roman"/>
                <w:sz w:val="20"/>
                <w:szCs w:val="20"/>
              </w:rPr>
              <w:t xml:space="preserve">Общая педагогика: теория и методика обучения и </w:t>
            </w:r>
            <w:r w:rsidRPr="00A753A2">
              <w:rPr>
                <w:rFonts w:ascii="Times New Roman" w:hAnsi="Times New Roman"/>
                <w:sz w:val="20"/>
                <w:szCs w:val="20"/>
              </w:rPr>
              <w:lastRenderedPageBreak/>
              <w:t>воспит</w:t>
            </w:r>
            <w:r>
              <w:rPr>
                <w:rFonts w:ascii="Times New Roman" w:hAnsi="Times New Roman"/>
                <w:sz w:val="20"/>
                <w:szCs w:val="20"/>
              </w:rPr>
              <w:t>ания в условиях реализации ФГОС», 620 час</w:t>
            </w:r>
          </w:p>
        </w:tc>
        <w:tc>
          <w:tcPr>
            <w:tcW w:w="1845" w:type="dxa"/>
          </w:tcPr>
          <w:p w:rsidR="00B7244B" w:rsidRPr="00FE0058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44B" w:rsidRPr="00483792" w:rsidTr="008A5C2F">
        <w:tc>
          <w:tcPr>
            <w:tcW w:w="419" w:type="dxa"/>
            <w:vAlign w:val="center"/>
          </w:tcPr>
          <w:p w:rsidR="00B7244B" w:rsidRPr="00483792" w:rsidRDefault="00B7244B" w:rsidP="00B7244B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33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7244B" w:rsidRPr="00483792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Юдина Татьяна Николаевна</w:t>
            </w:r>
          </w:p>
        </w:tc>
        <w:tc>
          <w:tcPr>
            <w:tcW w:w="564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03.11.1975</w:t>
            </w:r>
          </w:p>
        </w:tc>
        <w:tc>
          <w:tcPr>
            <w:tcW w:w="567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29.12.2017</w:t>
            </w:r>
          </w:p>
        </w:tc>
        <w:tc>
          <w:tcPr>
            <w:tcW w:w="567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18" w:type="dxa"/>
            <w:vAlign w:val="center"/>
          </w:tcPr>
          <w:p w:rsidR="00B7244B" w:rsidRPr="00483792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учитель нач. классов</w:t>
            </w:r>
          </w:p>
        </w:tc>
        <w:tc>
          <w:tcPr>
            <w:tcW w:w="2270" w:type="dxa"/>
          </w:tcPr>
          <w:p w:rsidR="00B7244B" w:rsidRPr="00483792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 «Формирование эффективного методического пространства в условиях инклюзивного образования», 6 часов</w:t>
            </w:r>
          </w:p>
        </w:tc>
        <w:tc>
          <w:tcPr>
            <w:tcW w:w="1989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ППК </w:t>
            </w:r>
            <w:r w:rsidRPr="00EF6F76">
              <w:rPr>
                <w:rFonts w:ascii="Times New Roman" w:hAnsi="Times New Roman"/>
                <w:sz w:val="20"/>
                <w:szCs w:val="20"/>
              </w:rPr>
              <w:t>«Оказание первой помощи»,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18 час.</w:t>
            </w:r>
          </w:p>
        </w:tc>
        <w:tc>
          <w:tcPr>
            <w:tcW w:w="1845" w:type="dxa"/>
          </w:tcPr>
          <w:p w:rsidR="00AD1E4D" w:rsidRDefault="00AD1E4D" w:rsidP="00AD1E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ППК «Цифровая образовательная среда: новые компетенции педагога», 48 час</w:t>
            </w:r>
          </w:p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44B" w:rsidRDefault="00AD1E4D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ППК «Нейропсихологический подход к преодолению трудностей обучения», 90 час</w:t>
            </w:r>
          </w:p>
        </w:tc>
      </w:tr>
      <w:tr w:rsidR="00B7244B" w:rsidRPr="00483792" w:rsidTr="008A5C2F">
        <w:trPr>
          <w:cantSplit/>
          <w:trHeight w:val="1134"/>
        </w:trPr>
        <w:tc>
          <w:tcPr>
            <w:tcW w:w="419" w:type="dxa"/>
            <w:vAlign w:val="center"/>
          </w:tcPr>
          <w:p w:rsidR="00B7244B" w:rsidRPr="00483792" w:rsidRDefault="00B7244B" w:rsidP="00B7244B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33" w:hanging="6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7244B" w:rsidRPr="00483792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Редькина Наталья Юрьевна</w:t>
            </w:r>
          </w:p>
        </w:tc>
        <w:tc>
          <w:tcPr>
            <w:tcW w:w="564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02.09.1966</w:t>
            </w:r>
          </w:p>
        </w:tc>
        <w:tc>
          <w:tcPr>
            <w:tcW w:w="567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851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02.12.2015</w:t>
            </w:r>
          </w:p>
        </w:tc>
        <w:tc>
          <w:tcPr>
            <w:tcW w:w="567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418" w:type="dxa"/>
            <w:vAlign w:val="center"/>
          </w:tcPr>
          <w:p w:rsidR="00B7244B" w:rsidRPr="00483792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270" w:type="dxa"/>
          </w:tcPr>
          <w:p w:rsidR="00B7244B" w:rsidRPr="00483792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B7244B" w:rsidRPr="00483792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44B" w:rsidRPr="00483792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ППК </w:t>
            </w:r>
            <w:r w:rsidRPr="00EF6F76">
              <w:rPr>
                <w:rFonts w:ascii="Times New Roman" w:hAnsi="Times New Roman"/>
                <w:sz w:val="20"/>
                <w:szCs w:val="20"/>
              </w:rPr>
              <w:t>«Оказание первой помощи»,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18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845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44B" w:rsidRPr="00483792" w:rsidTr="008A5C2F">
        <w:trPr>
          <w:cantSplit/>
          <w:trHeight w:val="1134"/>
        </w:trPr>
        <w:tc>
          <w:tcPr>
            <w:tcW w:w="419" w:type="dxa"/>
            <w:vAlign w:val="center"/>
          </w:tcPr>
          <w:p w:rsidR="00B7244B" w:rsidRPr="00483792" w:rsidRDefault="00B7244B" w:rsidP="00B7244B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33" w:hanging="6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7244B" w:rsidRPr="00483792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Цымбалова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564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07.10.1968</w:t>
            </w:r>
          </w:p>
        </w:tc>
        <w:tc>
          <w:tcPr>
            <w:tcW w:w="567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792"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851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07.12.2018</w:t>
            </w:r>
          </w:p>
        </w:tc>
        <w:tc>
          <w:tcPr>
            <w:tcW w:w="567" w:type="dxa"/>
            <w:textDirection w:val="btLr"/>
            <w:vAlign w:val="center"/>
          </w:tcPr>
          <w:p w:rsidR="00B7244B" w:rsidRPr="00483792" w:rsidRDefault="00B7244B" w:rsidP="00B7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418" w:type="dxa"/>
            <w:vAlign w:val="center"/>
          </w:tcPr>
          <w:p w:rsidR="00B7244B" w:rsidRPr="00483792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270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ППК </w:t>
            </w:r>
            <w:r w:rsidRPr="00EF6F76">
              <w:rPr>
                <w:rFonts w:ascii="Times New Roman" w:hAnsi="Times New Roman"/>
                <w:sz w:val="20"/>
                <w:szCs w:val="20"/>
              </w:rPr>
              <w:t>«Оказание первой помощи»,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18 час.</w:t>
            </w:r>
          </w:p>
        </w:tc>
        <w:tc>
          <w:tcPr>
            <w:tcW w:w="1845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44B" w:rsidRDefault="00B7244B" w:rsidP="00B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280E" w:rsidRDefault="0073280E"/>
    <w:sectPr w:rsidR="0073280E" w:rsidSect="008707C5">
      <w:pgSz w:w="16838" w:h="11906" w:orient="landscape"/>
      <w:pgMar w:top="142" w:right="113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C235A"/>
    <w:multiLevelType w:val="hybridMultilevel"/>
    <w:tmpl w:val="2B76C3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A9356FC"/>
    <w:multiLevelType w:val="hybridMultilevel"/>
    <w:tmpl w:val="51DA7280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C0352D"/>
    <w:multiLevelType w:val="hybridMultilevel"/>
    <w:tmpl w:val="6E78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84"/>
    <w:rsid w:val="00004193"/>
    <w:rsid w:val="000555C7"/>
    <w:rsid w:val="0009173A"/>
    <w:rsid w:val="00097229"/>
    <w:rsid w:val="00113B8D"/>
    <w:rsid w:val="00134847"/>
    <w:rsid w:val="0018529F"/>
    <w:rsid w:val="0019456F"/>
    <w:rsid w:val="001A7133"/>
    <w:rsid w:val="001B769E"/>
    <w:rsid w:val="00226C85"/>
    <w:rsid w:val="0023152B"/>
    <w:rsid w:val="00253BB3"/>
    <w:rsid w:val="00257C4B"/>
    <w:rsid w:val="002A55E9"/>
    <w:rsid w:val="002B5C58"/>
    <w:rsid w:val="002D2734"/>
    <w:rsid w:val="002F1F1B"/>
    <w:rsid w:val="002F2B9C"/>
    <w:rsid w:val="00315218"/>
    <w:rsid w:val="003353E1"/>
    <w:rsid w:val="00341F14"/>
    <w:rsid w:val="00345931"/>
    <w:rsid w:val="00365DF9"/>
    <w:rsid w:val="00385305"/>
    <w:rsid w:val="0039721E"/>
    <w:rsid w:val="003A1C50"/>
    <w:rsid w:val="003A63F6"/>
    <w:rsid w:val="003D157A"/>
    <w:rsid w:val="003D2171"/>
    <w:rsid w:val="003E2737"/>
    <w:rsid w:val="003E2B6F"/>
    <w:rsid w:val="003E5F80"/>
    <w:rsid w:val="003E720A"/>
    <w:rsid w:val="00425FC1"/>
    <w:rsid w:val="00447CA9"/>
    <w:rsid w:val="00477DD8"/>
    <w:rsid w:val="00483792"/>
    <w:rsid w:val="00483C97"/>
    <w:rsid w:val="00490D2D"/>
    <w:rsid w:val="004D0081"/>
    <w:rsid w:val="004D4DD9"/>
    <w:rsid w:val="00513B6A"/>
    <w:rsid w:val="00514EA5"/>
    <w:rsid w:val="00515EB1"/>
    <w:rsid w:val="00516F46"/>
    <w:rsid w:val="00534797"/>
    <w:rsid w:val="00536004"/>
    <w:rsid w:val="00543D07"/>
    <w:rsid w:val="00570910"/>
    <w:rsid w:val="005710EB"/>
    <w:rsid w:val="00580ECE"/>
    <w:rsid w:val="0058440B"/>
    <w:rsid w:val="005854A8"/>
    <w:rsid w:val="005B1751"/>
    <w:rsid w:val="005B5929"/>
    <w:rsid w:val="005C438B"/>
    <w:rsid w:val="005F7CA7"/>
    <w:rsid w:val="00606D82"/>
    <w:rsid w:val="00612C0F"/>
    <w:rsid w:val="006140F4"/>
    <w:rsid w:val="006504F5"/>
    <w:rsid w:val="0066240B"/>
    <w:rsid w:val="006641F0"/>
    <w:rsid w:val="006644DA"/>
    <w:rsid w:val="0066611E"/>
    <w:rsid w:val="00684048"/>
    <w:rsid w:val="006843E9"/>
    <w:rsid w:val="006849D3"/>
    <w:rsid w:val="0069022A"/>
    <w:rsid w:val="006E567A"/>
    <w:rsid w:val="006E5BEE"/>
    <w:rsid w:val="0070417A"/>
    <w:rsid w:val="00731FEB"/>
    <w:rsid w:val="0073280E"/>
    <w:rsid w:val="00742F4A"/>
    <w:rsid w:val="0076745D"/>
    <w:rsid w:val="007764AA"/>
    <w:rsid w:val="00776FF5"/>
    <w:rsid w:val="00793015"/>
    <w:rsid w:val="00796A06"/>
    <w:rsid w:val="007E1F61"/>
    <w:rsid w:val="007F5194"/>
    <w:rsid w:val="007F5C60"/>
    <w:rsid w:val="007F7B6B"/>
    <w:rsid w:val="00831C66"/>
    <w:rsid w:val="00833F51"/>
    <w:rsid w:val="00840BB5"/>
    <w:rsid w:val="008522B3"/>
    <w:rsid w:val="008575D3"/>
    <w:rsid w:val="00861EC7"/>
    <w:rsid w:val="008707C5"/>
    <w:rsid w:val="00880C33"/>
    <w:rsid w:val="00892466"/>
    <w:rsid w:val="008A5C2F"/>
    <w:rsid w:val="008B1A2B"/>
    <w:rsid w:val="008D2696"/>
    <w:rsid w:val="008D5F20"/>
    <w:rsid w:val="00915471"/>
    <w:rsid w:val="00915AFB"/>
    <w:rsid w:val="0094352A"/>
    <w:rsid w:val="0094742C"/>
    <w:rsid w:val="00952875"/>
    <w:rsid w:val="00960001"/>
    <w:rsid w:val="00960173"/>
    <w:rsid w:val="00964BC1"/>
    <w:rsid w:val="00991EF3"/>
    <w:rsid w:val="00994283"/>
    <w:rsid w:val="009A7F84"/>
    <w:rsid w:val="009F3006"/>
    <w:rsid w:val="009F5A43"/>
    <w:rsid w:val="00A13BCD"/>
    <w:rsid w:val="00A245C9"/>
    <w:rsid w:val="00A25E3F"/>
    <w:rsid w:val="00A5109F"/>
    <w:rsid w:val="00A61E7C"/>
    <w:rsid w:val="00A62A5C"/>
    <w:rsid w:val="00A753A2"/>
    <w:rsid w:val="00A835A4"/>
    <w:rsid w:val="00AB73BC"/>
    <w:rsid w:val="00AB7F69"/>
    <w:rsid w:val="00AD1E4D"/>
    <w:rsid w:val="00AF072E"/>
    <w:rsid w:val="00AF5FD7"/>
    <w:rsid w:val="00B03992"/>
    <w:rsid w:val="00B04F06"/>
    <w:rsid w:val="00B21FEC"/>
    <w:rsid w:val="00B22F97"/>
    <w:rsid w:val="00B44C4F"/>
    <w:rsid w:val="00B56C4F"/>
    <w:rsid w:val="00B7244B"/>
    <w:rsid w:val="00B90859"/>
    <w:rsid w:val="00BA5267"/>
    <w:rsid w:val="00BA67CF"/>
    <w:rsid w:val="00BB4545"/>
    <w:rsid w:val="00BB5342"/>
    <w:rsid w:val="00BE739B"/>
    <w:rsid w:val="00C07AB7"/>
    <w:rsid w:val="00C236C4"/>
    <w:rsid w:val="00C52F5B"/>
    <w:rsid w:val="00C55D4D"/>
    <w:rsid w:val="00C612AA"/>
    <w:rsid w:val="00C84C40"/>
    <w:rsid w:val="00CB29AC"/>
    <w:rsid w:val="00CD207D"/>
    <w:rsid w:val="00CD725E"/>
    <w:rsid w:val="00CF0030"/>
    <w:rsid w:val="00CF537A"/>
    <w:rsid w:val="00D024D9"/>
    <w:rsid w:val="00D31FD3"/>
    <w:rsid w:val="00D86171"/>
    <w:rsid w:val="00D938F9"/>
    <w:rsid w:val="00DB5326"/>
    <w:rsid w:val="00DD6418"/>
    <w:rsid w:val="00E000C8"/>
    <w:rsid w:val="00E54B17"/>
    <w:rsid w:val="00E73B7D"/>
    <w:rsid w:val="00E914C4"/>
    <w:rsid w:val="00EA1358"/>
    <w:rsid w:val="00EB471F"/>
    <w:rsid w:val="00EB6814"/>
    <w:rsid w:val="00EC068A"/>
    <w:rsid w:val="00EE70C4"/>
    <w:rsid w:val="00EF669C"/>
    <w:rsid w:val="00EF6F76"/>
    <w:rsid w:val="00F03C09"/>
    <w:rsid w:val="00F86580"/>
    <w:rsid w:val="00FB2528"/>
    <w:rsid w:val="00FB5F33"/>
    <w:rsid w:val="00FD1636"/>
    <w:rsid w:val="00FD3011"/>
    <w:rsid w:val="00FD4C3E"/>
    <w:rsid w:val="00FE0058"/>
    <w:rsid w:val="00FE313D"/>
    <w:rsid w:val="00FE35A8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3324F"/>
  <w15:docId w15:val="{3EF07390-7334-450A-9D32-4C7EA2D7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F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7F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0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6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Кристина Юрьевна</cp:lastModifiedBy>
  <cp:revision>26</cp:revision>
  <cp:lastPrinted>2017-03-04T08:29:00Z</cp:lastPrinted>
  <dcterms:created xsi:type="dcterms:W3CDTF">2021-11-15T07:35:00Z</dcterms:created>
  <dcterms:modified xsi:type="dcterms:W3CDTF">2021-11-16T06:32:00Z</dcterms:modified>
</cp:coreProperties>
</file>